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C2" w:rsidRDefault="001C0FF2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AS</w:t>
      </w:r>
      <w:r w:rsidR="00D01AE6">
        <w:rPr>
          <w:rFonts w:ascii="Comic Sans MS" w:hAnsi="Comic Sans MS"/>
          <w:b/>
          <w:sz w:val="24"/>
          <w:szCs w:val="24"/>
          <w:u w:val="single"/>
        </w:rPr>
        <w:t>SIGNMENT #2 GR.9 SCIENCE APRIL 17-APRIL 24</w:t>
      </w:r>
    </w:p>
    <w:p w:rsidR="001C0FF2" w:rsidRDefault="001C0FF2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This assignme</w:t>
      </w:r>
      <w:r w:rsidR="00D01AE6">
        <w:rPr>
          <w:rFonts w:ascii="Comic Sans MS" w:hAnsi="Comic Sans MS"/>
          <w:b/>
          <w:sz w:val="24"/>
          <w:szCs w:val="24"/>
          <w:u w:val="single"/>
        </w:rPr>
        <w:t>nt will be submitted on APRIL 24</w:t>
      </w:r>
      <w:bookmarkStart w:id="0" w:name="_GoBack"/>
      <w:bookmarkEnd w:id="0"/>
    </w:p>
    <w:p w:rsidR="001C0FF2" w:rsidRDefault="001C0FF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After exploring the timeline of the case, videos, sites including the “Killer Trail”, you have a good synopsis of the case of </w:t>
      </w:r>
      <w:proofErr w:type="spellStart"/>
      <w:r>
        <w:rPr>
          <w:rFonts w:ascii="Comic Sans MS" w:hAnsi="Comic Sans MS"/>
          <w:sz w:val="24"/>
          <w:szCs w:val="24"/>
        </w:rPr>
        <w:t>Dr.Sam</w:t>
      </w:r>
      <w:proofErr w:type="spellEnd"/>
      <w:r>
        <w:rPr>
          <w:rFonts w:ascii="Comic Sans MS" w:hAnsi="Comic Sans MS"/>
          <w:sz w:val="24"/>
          <w:szCs w:val="24"/>
        </w:rPr>
        <w:t xml:space="preserve"> Sheppard. Now, we will be investigating the case in much more detail.</w:t>
      </w:r>
    </w:p>
    <w:p w:rsidR="001C0FF2" w:rsidRDefault="001C0FF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will research the details of the case and look at </w:t>
      </w:r>
      <w:r w:rsidRPr="001C0FF2">
        <w:rPr>
          <w:rFonts w:ascii="Comic Sans MS" w:hAnsi="Comic Sans MS"/>
          <w:b/>
          <w:sz w:val="24"/>
          <w:szCs w:val="24"/>
        </w:rPr>
        <w:t>what you think went wrong in the collection of forensics.</w:t>
      </w:r>
    </w:p>
    <w:p w:rsidR="001C0FF2" w:rsidRPr="00EB59B1" w:rsidRDefault="001C0FF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Explain </w:t>
      </w:r>
      <w:r w:rsidRPr="00EB59B1">
        <w:rPr>
          <w:rFonts w:ascii="Comic Sans MS" w:hAnsi="Comic Sans MS"/>
          <w:sz w:val="24"/>
          <w:szCs w:val="24"/>
        </w:rPr>
        <w:t xml:space="preserve">what went wrong specifically referring to </w:t>
      </w:r>
      <w:r w:rsidR="00EB59B1" w:rsidRPr="00EB59B1">
        <w:rPr>
          <w:rFonts w:ascii="Comic Sans MS" w:hAnsi="Comic Sans MS"/>
          <w:sz w:val="24"/>
          <w:szCs w:val="24"/>
        </w:rPr>
        <w:t xml:space="preserve">details in </w:t>
      </w:r>
      <w:r w:rsidRPr="00EB59B1">
        <w:rPr>
          <w:rFonts w:ascii="Comic Sans MS" w:hAnsi="Comic Sans MS"/>
          <w:sz w:val="24"/>
          <w:szCs w:val="24"/>
        </w:rPr>
        <w:t xml:space="preserve">the case. </w:t>
      </w:r>
    </w:p>
    <w:p w:rsidR="001C0FF2" w:rsidRPr="00EB59B1" w:rsidRDefault="001C0FF2">
      <w:pPr>
        <w:rPr>
          <w:rFonts w:ascii="Comic Sans MS" w:hAnsi="Comic Sans MS"/>
          <w:sz w:val="24"/>
          <w:szCs w:val="24"/>
        </w:rPr>
      </w:pPr>
      <w:r w:rsidRPr="00EB59B1">
        <w:rPr>
          <w:rFonts w:ascii="Comic Sans MS" w:hAnsi="Comic Sans MS"/>
          <w:sz w:val="24"/>
          <w:szCs w:val="24"/>
        </w:rPr>
        <w:t xml:space="preserve">Do you believe that the way the DNA evidence was gathered and analyzed was appropriate? </w:t>
      </w:r>
    </w:p>
    <w:p w:rsidR="001C0FF2" w:rsidRDefault="001C0FF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Investigate and record the details of the collection and analysis using specific examples from the case. </w:t>
      </w:r>
    </w:p>
    <w:p w:rsidR="001C0FF2" w:rsidRDefault="001C0FF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Do you believe that Sam Sheppard is INNOCENT or GUILTY?</w:t>
      </w:r>
    </w:p>
    <w:p w:rsidR="001C0FF2" w:rsidRDefault="001C0FF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Use clear evidence to support you opinion…..take a side!</w:t>
      </w:r>
    </w:p>
    <w:p w:rsidR="001C0FF2" w:rsidRDefault="001C0FF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Write a </w:t>
      </w:r>
      <w:r>
        <w:rPr>
          <w:rFonts w:ascii="Comic Sans MS" w:hAnsi="Comic Sans MS"/>
          <w:b/>
          <w:sz w:val="24"/>
          <w:szCs w:val="24"/>
        </w:rPr>
        <w:t>detailed response</w:t>
      </w:r>
      <w:r>
        <w:rPr>
          <w:rFonts w:ascii="Comic Sans MS" w:hAnsi="Comic Sans MS"/>
          <w:sz w:val="24"/>
          <w:szCs w:val="24"/>
        </w:rPr>
        <w:t xml:space="preserve"> where you have picked your side.  This response should include many details from your research.</w:t>
      </w:r>
      <w:r w:rsidR="00EB59B1">
        <w:rPr>
          <w:rFonts w:ascii="Comic Sans MS" w:hAnsi="Comic Sans MS"/>
          <w:sz w:val="24"/>
          <w:szCs w:val="24"/>
        </w:rPr>
        <w:t xml:space="preserve"> All in paragraph format.</w:t>
      </w:r>
    </w:p>
    <w:p w:rsidR="001C0FF2" w:rsidRDefault="001A2E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There is a 3.5</w:t>
      </w:r>
      <w:r w:rsidR="00EB59B1">
        <w:rPr>
          <w:rFonts w:ascii="Comic Sans MS" w:hAnsi="Comic Sans MS"/>
          <w:sz w:val="24"/>
          <w:szCs w:val="24"/>
        </w:rPr>
        <w:t xml:space="preserve"> page minimum (or 1500 words), 1.5 spacing, Arial font. </w:t>
      </w:r>
    </w:p>
    <w:p w:rsidR="00EB59B1" w:rsidRPr="00EB59B1" w:rsidRDefault="00EB59B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ASSIGNMENT #2 will be marked out of </w:t>
      </w:r>
      <w:r>
        <w:rPr>
          <w:rFonts w:ascii="Comic Sans MS" w:hAnsi="Comic Sans MS"/>
          <w:b/>
          <w:sz w:val="24"/>
          <w:szCs w:val="24"/>
        </w:rPr>
        <w:t>30 points.</w:t>
      </w:r>
    </w:p>
    <w:p w:rsidR="001C0FF2" w:rsidRPr="001C0FF2" w:rsidRDefault="001C0FF2">
      <w:pPr>
        <w:rPr>
          <w:rFonts w:ascii="Comic Sans MS" w:hAnsi="Comic Sans MS"/>
          <w:sz w:val="24"/>
          <w:szCs w:val="24"/>
        </w:rPr>
      </w:pPr>
    </w:p>
    <w:sectPr w:rsidR="001C0FF2" w:rsidRPr="001C0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F2"/>
    <w:rsid w:val="0019415F"/>
    <w:rsid w:val="001A2E6C"/>
    <w:rsid w:val="001C0FF2"/>
    <w:rsid w:val="003779F9"/>
    <w:rsid w:val="0044717A"/>
    <w:rsid w:val="008F60B8"/>
    <w:rsid w:val="00C24568"/>
    <w:rsid w:val="00D01AE6"/>
    <w:rsid w:val="00EB59B1"/>
    <w:rsid w:val="00E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40F47-A866-4C00-A160-F18C5702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Sarah.Kuehm</dc:creator>
  <cp:keywords/>
  <dc:description/>
  <cp:lastModifiedBy>Sarah.Kuehm</cp:lastModifiedBy>
  <cp:revision>2</cp:revision>
  <dcterms:created xsi:type="dcterms:W3CDTF">2026-04-16T14:34:00Z</dcterms:created>
  <dcterms:modified xsi:type="dcterms:W3CDTF">2026-04-16T14:34:00Z</dcterms:modified>
</cp:coreProperties>
</file>